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B6EA" w14:textId="77777777" w:rsidR="00562ACE" w:rsidRPr="00AB19E8" w:rsidRDefault="00562ACE" w:rsidP="00AB19E8">
      <w:pPr>
        <w:jc w:val="center"/>
        <w:rPr>
          <w:rFonts w:ascii="Arial" w:hAnsi="Arial" w:cs="Arial"/>
          <w:b/>
          <w:sz w:val="26"/>
          <w:szCs w:val="26"/>
        </w:rPr>
      </w:pPr>
      <w:r w:rsidRPr="00AB19E8">
        <w:rPr>
          <w:rFonts w:ascii="Arial" w:hAnsi="Arial" w:cs="Arial"/>
          <w:b/>
          <w:sz w:val="26"/>
          <w:szCs w:val="26"/>
        </w:rPr>
        <w:t>Relatório de estágio – Avaliação Semestral</w:t>
      </w:r>
    </w:p>
    <w:p w14:paraId="3B3C240C" w14:textId="77777777" w:rsidR="00562ACE" w:rsidRPr="00AB19E8" w:rsidRDefault="00562ACE">
      <w:pPr>
        <w:rPr>
          <w:rFonts w:ascii="Arial" w:hAnsi="Arial" w:cs="Arial"/>
        </w:rPr>
      </w:pPr>
    </w:p>
    <w:p w14:paraId="0D3FAFB6" w14:textId="77777777" w:rsidR="00562ACE" w:rsidRPr="00AB19E8" w:rsidRDefault="00562ACE" w:rsidP="00C5239C">
      <w:pPr>
        <w:jc w:val="center"/>
        <w:rPr>
          <w:rFonts w:ascii="Arial" w:hAnsi="Arial" w:cs="Arial"/>
        </w:rPr>
      </w:pPr>
      <w:proofErr w:type="gramStart"/>
      <w:r w:rsidRPr="00AB19E8">
        <w:rPr>
          <w:rFonts w:ascii="Arial" w:hAnsi="Arial" w:cs="Arial"/>
        </w:rPr>
        <w:t>Data</w:t>
      </w:r>
      <w:r w:rsidR="00AB19E8">
        <w:rPr>
          <w:rFonts w:ascii="Arial" w:hAnsi="Arial" w:cs="Arial"/>
        </w:rPr>
        <w:t>,.</w:t>
      </w:r>
      <w:proofErr w:type="gramEnd"/>
    </w:p>
    <w:p w14:paraId="5F449A4E" w14:textId="77777777" w:rsidR="00562ACE" w:rsidRPr="00AB19E8" w:rsidRDefault="00562ACE">
      <w:pPr>
        <w:rPr>
          <w:rFonts w:ascii="Arial" w:hAnsi="Arial" w:cs="Arial"/>
        </w:rPr>
      </w:pPr>
    </w:p>
    <w:p w14:paraId="65E07D39" w14:textId="77777777" w:rsidR="00562ACE" w:rsidRPr="00AB19E8" w:rsidRDefault="00562ACE" w:rsidP="00AB19E8">
      <w:pPr>
        <w:spacing w:after="0" w:line="240" w:lineRule="auto"/>
        <w:rPr>
          <w:rFonts w:ascii="Arial" w:hAnsi="Arial" w:cs="Arial"/>
        </w:rPr>
      </w:pPr>
      <w:r w:rsidRPr="00AB19E8">
        <w:rPr>
          <w:rFonts w:ascii="Arial" w:hAnsi="Arial" w:cs="Arial"/>
        </w:rPr>
        <w:t>Faculdade de Direito da Universidade de São Paulo</w:t>
      </w:r>
    </w:p>
    <w:p w14:paraId="7030DA35" w14:textId="77777777" w:rsidR="00562ACE" w:rsidRPr="00AB19E8" w:rsidRDefault="00AB19E8" w:rsidP="00AB19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Att.: Coordenadoria de estágio</w:t>
      </w:r>
    </w:p>
    <w:p w14:paraId="1D300FAD" w14:textId="77777777" w:rsidR="00562ACE" w:rsidRPr="00AB19E8" w:rsidRDefault="00562ACE">
      <w:pPr>
        <w:rPr>
          <w:rFonts w:ascii="Arial" w:hAnsi="Arial" w:cs="Arial"/>
        </w:rPr>
      </w:pPr>
    </w:p>
    <w:p w14:paraId="57D63364" w14:textId="77777777" w:rsidR="00562ACE" w:rsidRPr="00562ACE" w:rsidRDefault="00562ACE" w:rsidP="00AB19E8">
      <w:pPr>
        <w:jc w:val="both"/>
      </w:pPr>
      <w:r w:rsidRPr="00AB19E8">
        <w:rPr>
          <w:rFonts w:ascii="Arial" w:hAnsi="Arial" w:cs="Arial"/>
        </w:rPr>
        <w:t>Segue abaixo relatório referente ao aproveitamento de estágio do</w:t>
      </w:r>
      <w:r w:rsidR="00AB19E8">
        <w:rPr>
          <w:rFonts w:ascii="Arial" w:hAnsi="Arial" w:cs="Arial"/>
        </w:rPr>
        <w:t>(a)</w:t>
      </w:r>
      <w:r w:rsidRPr="00AB19E8">
        <w:rPr>
          <w:rFonts w:ascii="Arial" w:hAnsi="Arial" w:cs="Arial"/>
        </w:rPr>
        <w:t xml:space="preserve"> aluno</w:t>
      </w:r>
      <w:r w:rsidR="00AB19E8">
        <w:rPr>
          <w:rFonts w:ascii="Arial" w:hAnsi="Arial" w:cs="Arial"/>
        </w:rPr>
        <w:t>(a)</w:t>
      </w:r>
      <w:r w:rsidRPr="00AB19E8">
        <w:rPr>
          <w:rFonts w:ascii="Arial" w:hAnsi="Arial" w:cs="Arial"/>
        </w:rPr>
        <w:t xml:space="preserve"> _______________ matriculado no _____ semestre, sob</w:t>
      </w:r>
      <w:r w:rsidR="00AB19E8">
        <w:rPr>
          <w:rFonts w:ascii="Arial" w:hAnsi="Arial" w:cs="Arial"/>
        </w:rPr>
        <w:t xml:space="preserve"> o</w:t>
      </w:r>
      <w:r w:rsidRPr="00AB19E8">
        <w:rPr>
          <w:rFonts w:ascii="Arial" w:hAnsi="Arial" w:cs="Arial"/>
        </w:rPr>
        <w:t xml:space="preserve"> NUSP</w:t>
      </w:r>
      <w:r w:rsidR="00AB19E8">
        <w:rPr>
          <w:rFonts w:ascii="Arial" w:hAnsi="Arial" w:cs="Arial"/>
        </w:rPr>
        <w:t xml:space="preserve"> _________.</w:t>
      </w:r>
      <w:r w:rsidRPr="00AB19E8">
        <w:rPr>
          <w:rFonts w:ascii="Arial" w:hAnsi="Arial" w:cs="Arial"/>
        </w:rPr>
        <w:t xml:space="preserve"> </w:t>
      </w:r>
    </w:p>
    <w:p w14:paraId="4F7E7179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</w:p>
    <w:p w14:paraId="40D4093F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Concedente: </w:t>
      </w:r>
    </w:p>
    <w:p w14:paraId="21738B02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</w:p>
    <w:p w14:paraId="68A88C63" w14:textId="77777777" w:rsidR="00562ACE" w:rsidRDefault="00AB19E8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Vigência</w:t>
      </w:r>
      <w:r w:rsidR="00562ACE">
        <w:rPr>
          <w:rFonts w:ascii="Arial" w:hAnsi="Arial" w:cs="Arial"/>
        </w:rPr>
        <w:t xml:space="preserve"> do Estágio: </w:t>
      </w:r>
    </w:p>
    <w:p w14:paraId="251EA8CE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</w:p>
    <w:p w14:paraId="243E9D76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Período de avaliação: </w:t>
      </w:r>
    </w:p>
    <w:p w14:paraId="112B7B4E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</w:p>
    <w:p w14:paraId="4C262518" w14:textId="77777777" w:rsidR="00C5239C" w:rsidRDefault="00562ACE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Supervisor do Estagiário: </w:t>
      </w:r>
    </w:p>
    <w:p w14:paraId="6E69E7AD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OAB</w:t>
      </w:r>
      <w:r w:rsidR="00C5239C">
        <w:rPr>
          <w:rFonts w:ascii="Arial" w:hAnsi="Arial" w:cs="Arial"/>
        </w:rPr>
        <w:t>:</w:t>
      </w:r>
    </w:p>
    <w:p w14:paraId="6FE9CF81" w14:textId="77777777" w:rsidR="00562ACE" w:rsidRDefault="00562ACE" w:rsidP="00AB19E8">
      <w:pPr>
        <w:spacing w:after="0" w:line="240" w:lineRule="auto"/>
        <w:jc w:val="both"/>
        <w:rPr>
          <w:rFonts w:ascii="Arial" w:hAnsi="Arial" w:cs="Arial"/>
        </w:rPr>
      </w:pPr>
    </w:p>
    <w:p w14:paraId="77CA8B36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Avaliação Geral das Atividades Desenvolvidas:</w:t>
      </w:r>
    </w:p>
    <w:p w14:paraId="304B807E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Regular ( ) Bom ( ) Ótimo</w:t>
      </w:r>
    </w:p>
    <w:p w14:paraId="5B8D2E93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Fatores de Comportamento:</w:t>
      </w:r>
    </w:p>
    <w:p w14:paraId="52409E35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Assiduidade: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Regular ( ) Bom ( ) Ótimo</w:t>
      </w:r>
    </w:p>
    <w:p w14:paraId="14024B2C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Pontualidade: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Regular ( ) Bom ( ) Ótimo</w:t>
      </w:r>
    </w:p>
    <w:p w14:paraId="370A8A63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Aproveitamento: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Regular ( ) Bom ( ) Ótimo</w:t>
      </w:r>
    </w:p>
    <w:p w14:paraId="2A6BC2AC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Responsabilidade: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Regular ( ) Bom ( ) Ótimo</w:t>
      </w:r>
    </w:p>
    <w:p w14:paraId="0317F7A3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Organização: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Regular ( ) Bom ( ) Ótimo</w:t>
      </w:r>
    </w:p>
    <w:p w14:paraId="4983CFB4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Cooperação: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Regular ( ) Bom ( ) Ótimo</w:t>
      </w:r>
    </w:p>
    <w:p w14:paraId="60C3FBAA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</w:p>
    <w:p w14:paraId="599AA058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Observação do Supervisor da Concedente:</w:t>
      </w:r>
    </w:p>
    <w:p w14:paraId="1C0625EA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2E94299" w14:textId="77777777" w:rsidR="00562ACE" w:rsidRDefault="00562ACE" w:rsidP="00562A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9ACB116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</w:p>
    <w:p w14:paraId="31127A1A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</w:p>
    <w:p w14:paraId="2CE2FA82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1AB11682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 Concedente</w:t>
      </w:r>
    </w:p>
    <w:p w14:paraId="16B9456E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</w:p>
    <w:p w14:paraId="5CA95C62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</w:p>
    <w:p w14:paraId="684A0A1E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7B731E06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Estagiário</w:t>
      </w:r>
    </w:p>
    <w:p w14:paraId="0A53D96C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</w:p>
    <w:p w14:paraId="4DC8C6D8" w14:textId="77777777" w:rsidR="00AB19E8" w:rsidRDefault="00AB19E8" w:rsidP="00562ACE">
      <w:pPr>
        <w:spacing w:after="0" w:line="240" w:lineRule="auto"/>
        <w:jc w:val="both"/>
        <w:rPr>
          <w:rFonts w:ascii="Arial" w:hAnsi="Arial" w:cs="Arial"/>
        </w:rPr>
      </w:pPr>
    </w:p>
    <w:p w14:paraId="2A8138AB" w14:textId="77777777" w:rsidR="00562ACE" w:rsidRDefault="00562ACE" w:rsidP="00562A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3A67B6B0" w14:textId="77777777" w:rsidR="00562ACE" w:rsidRPr="00AB19E8" w:rsidRDefault="00562ACE" w:rsidP="00AB19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Instituição de Ensino</w:t>
      </w:r>
      <w:r w:rsidR="00AB19E8">
        <w:rPr>
          <w:rFonts w:ascii="Arial" w:hAnsi="Arial" w:cs="Arial"/>
        </w:rPr>
        <w:t xml:space="preserve"> – Faculdade de Direito da USP</w:t>
      </w:r>
    </w:p>
    <w:sectPr w:rsidR="00562ACE" w:rsidRPr="00AB1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CE"/>
    <w:rsid w:val="001D24E0"/>
    <w:rsid w:val="003674C4"/>
    <w:rsid w:val="00562ACE"/>
    <w:rsid w:val="007655DD"/>
    <w:rsid w:val="00AB19E8"/>
    <w:rsid w:val="00B756A7"/>
    <w:rsid w:val="00C5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74D1"/>
  <w15:docId w15:val="{302A7D2C-FE5F-45F3-BC3A-0006C12D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Carlos Bovi</cp:lastModifiedBy>
  <cp:revision>2</cp:revision>
  <dcterms:created xsi:type="dcterms:W3CDTF">2021-12-21T15:54:00Z</dcterms:created>
  <dcterms:modified xsi:type="dcterms:W3CDTF">2021-12-21T15:54:00Z</dcterms:modified>
</cp:coreProperties>
</file>